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7" w:rsidRDefault="008C3C27" w:rsidP="008C3C27">
      <w:pPr>
        <w:pStyle w:val="a3"/>
        <w:ind w:left="17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1165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8C3C27" w:rsidRDefault="008C3C27" w:rsidP="008C3C27">
      <w:pPr>
        <w:pStyle w:val="aa"/>
        <w:jc w:val="right"/>
        <w:rPr>
          <w:b w:val="0"/>
          <w:szCs w:val="28"/>
        </w:rPr>
      </w:pPr>
      <w:r>
        <w:rPr>
          <w:b w:val="0"/>
          <w:szCs w:val="28"/>
        </w:rPr>
        <w:t xml:space="preserve">к приказу </w:t>
      </w:r>
      <w:proofErr w:type="gramStart"/>
      <w:r>
        <w:rPr>
          <w:b w:val="0"/>
          <w:szCs w:val="28"/>
        </w:rPr>
        <w:t>от</w:t>
      </w:r>
      <w:proofErr w:type="gramEnd"/>
      <w:r>
        <w:rPr>
          <w:b w:val="0"/>
          <w:szCs w:val="28"/>
        </w:rPr>
        <w:t xml:space="preserve"> </w:t>
      </w:r>
      <w:r w:rsidR="0031165E">
        <w:rPr>
          <w:b w:val="0"/>
          <w:szCs w:val="28"/>
          <w:u w:val="single"/>
        </w:rPr>
        <w:t>________</w:t>
      </w:r>
      <w:r w:rsidR="00B3018F" w:rsidRPr="00A7153F">
        <w:rPr>
          <w:b w:val="0"/>
          <w:szCs w:val="28"/>
        </w:rPr>
        <w:t xml:space="preserve"> № </w:t>
      </w:r>
      <w:r w:rsidR="0031165E">
        <w:rPr>
          <w:b w:val="0"/>
          <w:szCs w:val="28"/>
        </w:rPr>
        <w:t>_____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7D">
        <w:rPr>
          <w:rFonts w:ascii="Times New Roman" w:hAnsi="Times New Roman" w:cs="Times New Roman"/>
          <w:b/>
          <w:sz w:val="24"/>
          <w:szCs w:val="24"/>
        </w:rPr>
        <w:t>Состав апелляционной комиссии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7D">
        <w:rPr>
          <w:rFonts w:ascii="Times New Roman" w:hAnsi="Times New Roman" w:cs="Times New Roman"/>
          <w:b/>
          <w:sz w:val="24"/>
          <w:szCs w:val="24"/>
        </w:rPr>
        <w:t>по русскому языку: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386"/>
        <w:gridCol w:w="3525"/>
      </w:tblGrid>
      <w:tr w:rsidR="00634138" w:rsidRPr="00E67D7D" w:rsidTr="00F470E3">
        <w:tc>
          <w:tcPr>
            <w:tcW w:w="660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25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F470E3" w:rsidRPr="00E67D7D" w:rsidTr="00F470E3">
        <w:tc>
          <w:tcPr>
            <w:tcW w:w="660" w:type="dxa"/>
          </w:tcPr>
          <w:p w:rsidR="00F470E3" w:rsidRPr="00E67D7D" w:rsidRDefault="00F470E3" w:rsidP="00E67D7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470E3" w:rsidRPr="00E3198B" w:rsidRDefault="00EE441F" w:rsidP="00B93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Крадожё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н-Мазурова</w:t>
            </w:r>
            <w:proofErr w:type="spellEnd"/>
            <w:r w:rsidR="00F470E3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</w:t>
            </w:r>
            <w:r w:rsidR="00F470E3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70E3" w:rsidRPr="00E319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70E3">
              <w:rPr>
                <w:rFonts w:ascii="Times New Roman" w:hAnsi="Times New Roman" w:cs="Times New Roman"/>
                <w:sz w:val="24"/>
                <w:szCs w:val="24"/>
              </w:rPr>
              <w:t>редседатель, к.ф</w:t>
            </w:r>
            <w:r w:rsidR="00F470E3"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3525" w:type="dxa"/>
          </w:tcPr>
          <w:p w:rsidR="00F470E3" w:rsidRPr="00E3198B" w:rsidRDefault="00F470E3" w:rsidP="00B93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</w:tr>
      <w:tr w:rsidR="00EE441F" w:rsidRPr="00E67D7D" w:rsidTr="00F470E3">
        <w:tc>
          <w:tcPr>
            <w:tcW w:w="660" w:type="dxa"/>
          </w:tcPr>
          <w:p w:rsidR="00EE441F" w:rsidRPr="00E67D7D" w:rsidRDefault="00EE441F" w:rsidP="00754805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E441F" w:rsidRDefault="00EE441F" w:rsidP="00B93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Ивановна, начальник предметно-методической лаборатории</w:t>
            </w:r>
          </w:p>
        </w:tc>
        <w:tc>
          <w:tcPr>
            <w:tcW w:w="3525" w:type="dxa"/>
          </w:tcPr>
          <w:p w:rsidR="00EE441F" w:rsidRDefault="00EE441F" w:rsidP="00B93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EE441F" w:rsidRPr="00E67D7D" w:rsidTr="00F470E3">
        <w:tc>
          <w:tcPr>
            <w:tcW w:w="660" w:type="dxa"/>
          </w:tcPr>
          <w:p w:rsidR="00EE441F" w:rsidRPr="00E67D7D" w:rsidRDefault="00EE441F" w:rsidP="0075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EE441F" w:rsidRPr="00E67D7D" w:rsidRDefault="00EE441F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русского языка и литературы</w:t>
            </w:r>
          </w:p>
        </w:tc>
        <w:tc>
          <w:tcPr>
            <w:tcW w:w="3525" w:type="dxa"/>
          </w:tcPr>
          <w:p w:rsidR="00EE441F" w:rsidRPr="00E67D7D" w:rsidRDefault="00EE441F" w:rsidP="00E67D7D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  <w:tr w:rsidR="00EE441F" w:rsidRPr="00E67D7D" w:rsidTr="00F470E3">
        <w:tc>
          <w:tcPr>
            <w:tcW w:w="660" w:type="dxa"/>
          </w:tcPr>
          <w:p w:rsidR="00EE441F" w:rsidRPr="00E67D7D" w:rsidRDefault="00EE441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E441F" w:rsidRPr="00E67D7D" w:rsidRDefault="00EE441F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525" w:type="dxa"/>
          </w:tcPr>
          <w:p w:rsidR="00EE441F" w:rsidRPr="00E67D7D" w:rsidRDefault="00EE441F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EE1F5E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D7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E1F5E">
        <w:rPr>
          <w:rFonts w:ascii="Times New Roman" w:hAnsi="Times New Roman" w:cs="Times New Roman"/>
          <w:b/>
          <w:sz w:val="24"/>
          <w:szCs w:val="24"/>
        </w:rPr>
        <w:t>литературе и МХК: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410"/>
        <w:gridCol w:w="3525"/>
      </w:tblGrid>
      <w:tr w:rsidR="00EE1F5E" w:rsidRPr="00E67D7D" w:rsidTr="002E10D0">
        <w:tc>
          <w:tcPr>
            <w:tcW w:w="648" w:type="dxa"/>
          </w:tcPr>
          <w:p w:rsidR="00EE1F5E" w:rsidRPr="00E67D7D" w:rsidRDefault="00EE1F5E" w:rsidP="00E67D7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EE1F5E" w:rsidRPr="00E3198B" w:rsidRDefault="00EE1F5E" w:rsidP="00DC45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Мизко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– зам. председателя, к.к.н., доцент кафедры теории и истории культуры</w:t>
            </w:r>
          </w:p>
        </w:tc>
        <w:tc>
          <w:tcPr>
            <w:tcW w:w="3673" w:type="dxa"/>
          </w:tcPr>
          <w:p w:rsidR="00EE1F5E" w:rsidRPr="00E3198B" w:rsidRDefault="00EE1F5E" w:rsidP="00DC45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институт искусств и культуры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vAlign w:val="center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Татьяна Ивановна, </w:t>
            </w:r>
            <w:r w:rsidR="00EE441F">
              <w:rPr>
                <w:rFonts w:ascii="Times New Roman" w:hAnsi="Times New Roman" w:cs="Times New Roman"/>
                <w:sz w:val="24"/>
                <w:szCs w:val="24"/>
              </w:rPr>
              <w:t>начальник предметно-методической лаборатории</w:t>
            </w:r>
          </w:p>
        </w:tc>
        <w:tc>
          <w:tcPr>
            <w:tcW w:w="3673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учитель русского языка и литературы</w:t>
            </w:r>
          </w:p>
        </w:tc>
        <w:tc>
          <w:tcPr>
            <w:tcW w:w="3673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E67D7D" w:rsidRDefault="00634138" w:rsidP="00E67D7D">
      <w:pPr>
        <w:pStyle w:val="a7"/>
        <w:rPr>
          <w:sz w:val="24"/>
          <w:szCs w:val="24"/>
        </w:rPr>
      </w:pPr>
      <w:r w:rsidRPr="00E67D7D">
        <w:rPr>
          <w:sz w:val="24"/>
          <w:szCs w:val="24"/>
        </w:rPr>
        <w:t>по географии: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5446"/>
        <w:gridCol w:w="3506"/>
      </w:tblGrid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 Андрей Вячеславович - председатель, к.г.н., старший научный сотрудник лаборатории оптимизации регионального природопользования </w:t>
            </w:r>
          </w:p>
        </w:tc>
        <w:tc>
          <w:tcPr>
            <w:tcW w:w="3673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Институт водных и экологических проблем ДВО РАН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634138" w:rsidRPr="00E67D7D" w:rsidRDefault="00CA5B7F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Филипповна</w:t>
            </w:r>
            <w:r w:rsidR="00634138"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673" w:type="dxa"/>
          </w:tcPr>
          <w:p w:rsidR="00634138" w:rsidRPr="00E67D7D" w:rsidRDefault="00634138" w:rsidP="00CA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A5B7F">
              <w:rPr>
                <w:rFonts w:ascii="Times New Roman" w:hAnsi="Times New Roman" w:cs="Times New Roman"/>
                <w:sz w:val="24"/>
                <w:szCs w:val="24"/>
              </w:rPr>
              <w:t>ОУ СОШ № 87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Борисова Марина Олеговна, учитель географии</w:t>
            </w:r>
          </w:p>
        </w:tc>
        <w:tc>
          <w:tcPr>
            <w:tcW w:w="3673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</w:tbl>
    <w:p w:rsidR="00634138" w:rsidRPr="00E67D7D" w:rsidRDefault="00634138" w:rsidP="00E67D7D">
      <w:pPr>
        <w:pStyle w:val="a7"/>
        <w:rPr>
          <w:sz w:val="24"/>
          <w:szCs w:val="24"/>
        </w:rPr>
      </w:pPr>
    </w:p>
    <w:p w:rsidR="00634138" w:rsidRPr="00E67D7D" w:rsidRDefault="00634138" w:rsidP="00E67D7D">
      <w:pPr>
        <w:pStyle w:val="a7"/>
        <w:rPr>
          <w:sz w:val="24"/>
          <w:szCs w:val="24"/>
        </w:rPr>
      </w:pPr>
      <w:r w:rsidRPr="00E67D7D">
        <w:rPr>
          <w:sz w:val="24"/>
          <w:szCs w:val="24"/>
        </w:rPr>
        <w:t>по биологии, экологии: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449"/>
        <w:gridCol w:w="3497"/>
      </w:tblGrid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vAlign w:val="bottom"/>
          </w:tcPr>
          <w:p w:rsidR="00634138" w:rsidRPr="00477328" w:rsidRDefault="0093274D" w:rsidP="00932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Кирилл Геннадьевич</w:t>
            </w:r>
            <w:r w:rsidR="00634138" w:rsidRPr="00477328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</w:p>
        </w:tc>
        <w:tc>
          <w:tcPr>
            <w:tcW w:w="3673" w:type="dxa"/>
          </w:tcPr>
          <w:p w:rsidR="00634138" w:rsidRPr="00477328" w:rsidRDefault="0093274D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ДЭБЦ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634138" w:rsidRPr="00477328" w:rsidRDefault="00EE441F" w:rsidP="00E67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</w:t>
            </w:r>
            <w:r w:rsidR="00477328" w:rsidRPr="00477328">
              <w:rPr>
                <w:rFonts w:ascii="Times New Roman" w:hAnsi="Times New Roman" w:cs="Times New Roman"/>
                <w:sz w:val="24"/>
                <w:szCs w:val="24"/>
              </w:rPr>
              <w:t>аталья Львовна</w:t>
            </w:r>
            <w:r w:rsidR="00634138" w:rsidRPr="00477328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3673" w:type="dxa"/>
          </w:tcPr>
          <w:p w:rsidR="00634138" w:rsidRPr="00477328" w:rsidRDefault="00477328" w:rsidP="00477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2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34138" w:rsidRPr="00477328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77328">
              <w:rPr>
                <w:rFonts w:ascii="Times New Roman" w:hAnsi="Times New Roman" w:cs="Times New Roman"/>
                <w:sz w:val="24"/>
                <w:szCs w:val="24"/>
              </w:rPr>
              <w:t>«Лицей «Ступени»</w:t>
            </w:r>
          </w:p>
        </w:tc>
      </w:tr>
      <w:tr w:rsidR="00634138" w:rsidRPr="00E67D7D" w:rsidTr="00BA452C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634138" w:rsidRPr="00477328" w:rsidRDefault="00634138" w:rsidP="00E67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28">
              <w:rPr>
                <w:rFonts w:ascii="Times New Roman" w:hAnsi="Times New Roman" w:cs="Times New Roman"/>
                <w:sz w:val="24"/>
                <w:szCs w:val="24"/>
              </w:rPr>
              <w:t>Назарова Татьяна Васильевна, учитель биологии</w:t>
            </w:r>
          </w:p>
        </w:tc>
        <w:tc>
          <w:tcPr>
            <w:tcW w:w="3673" w:type="dxa"/>
          </w:tcPr>
          <w:p w:rsidR="00634138" w:rsidRPr="00477328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328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</w:tr>
      <w:tr w:rsidR="0093274D" w:rsidRPr="00E67D7D" w:rsidTr="00BA452C">
        <w:tc>
          <w:tcPr>
            <w:tcW w:w="648" w:type="dxa"/>
          </w:tcPr>
          <w:p w:rsidR="0093274D" w:rsidRPr="00E67D7D" w:rsidRDefault="0093274D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93274D" w:rsidRPr="00477328" w:rsidRDefault="0093274D" w:rsidP="00E67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Екатерина Юрьевна, учитель биологии</w:t>
            </w:r>
          </w:p>
        </w:tc>
        <w:tc>
          <w:tcPr>
            <w:tcW w:w="3673" w:type="dxa"/>
          </w:tcPr>
          <w:p w:rsidR="0093274D" w:rsidRPr="00477328" w:rsidRDefault="0093274D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</w:tr>
    </w:tbl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математике:</w:t>
      </w:r>
    </w:p>
    <w:p w:rsidR="00634138" w:rsidRPr="00E67D7D" w:rsidRDefault="00634138" w:rsidP="00E6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439"/>
        <w:gridCol w:w="3509"/>
      </w:tblGrid>
      <w:tr w:rsidR="00634138" w:rsidRPr="00E67D7D" w:rsidTr="004C1C2F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  <w:vAlign w:val="center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Алексей Владимирович – председатель, </w:t>
            </w:r>
            <w:proofErr w:type="spellStart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д.ф.-м.н</w:t>
            </w:r>
            <w:proofErr w:type="spellEnd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., зав. отделом теоретической и прикладной математики,</w:t>
            </w:r>
            <w:proofErr w:type="gramEnd"/>
          </w:p>
        </w:tc>
        <w:tc>
          <w:tcPr>
            <w:tcW w:w="3509" w:type="dxa"/>
          </w:tcPr>
          <w:p w:rsidR="00634138" w:rsidRPr="00E67D7D" w:rsidRDefault="00634138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Хабаровское отделение  ИПМ ДВО РАН</w:t>
            </w:r>
          </w:p>
        </w:tc>
      </w:tr>
      <w:tr w:rsidR="00634138" w:rsidRPr="00E67D7D" w:rsidTr="004C1C2F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  <w:vAlign w:val="center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Монина Мария Дмитриевна – зам. председателя, </w:t>
            </w:r>
            <w:proofErr w:type="spellStart"/>
            <w:r w:rsidR="0093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="0093274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93274D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="0093274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93274D" w:rsidRPr="00E3198B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3509" w:type="dxa"/>
          </w:tcPr>
          <w:p w:rsidR="00634138" w:rsidRPr="00E67D7D" w:rsidRDefault="00634138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Хабаровское отделение  ИПМ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 РАН</w:t>
            </w:r>
          </w:p>
        </w:tc>
      </w:tr>
      <w:tr w:rsidR="00634138" w:rsidRPr="00E67D7D" w:rsidTr="004C1C2F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39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Нартова Надежда Львовна, главный  специалист предметно-методической лаборатории</w:t>
            </w:r>
          </w:p>
        </w:tc>
        <w:tc>
          <w:tcPr>
            <w:tcW w:w="3509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4C1C2F" w:rsidRPr="00E67D7D" w:rsidTr="004C1C2F">
        <w:tc>
          <w:tcPr>
            <w:tcW w:w="623" w:type="dxa"/>
          </w:tcPr>
          <w:p w:rsidR="004C1C2F" w:rsidRPr="00E67D7D" w:rsidRDefault="004C1C2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:rsidR="004C1C2F" w:rsidRPr="00E3198B" w:rsidRDefault="0093274D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 Галина Владимировна</w:t>
            </w:r>
            <w:r w:rsidR="004C1C2F" w:rsidRPr="00E3198B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3509" w:type="dxa"/>
          </w:tcPr>
          <w:p w:rsidR="004C1C2F" w:rsidRPr="00E3198B" w:rsidRDefault="0093274D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  <w:tr w:rsidR="004C1C2F" w:rsidRPr="00E67D7D" w:rsidTr="004C1C2F">
        <w:tc>
          <w:tcPr>
            <w:tcW w:w="623" w:type="dxa"/>
          </w:tcPr>
          <w:p w:rsidR="004C1C2F" w:rsidRPr="00E67D7D" w:rsidRDefault="004C1C2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9" w:type="dxa"/>
          </w:tcPr>
          <w:p w:rsidR="004C1C2F" w:rsidRPr="00E3198B" w:rsidRDefault="004C1C2F" w:rsidP="006F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Пышная Наталья Анатольевна,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509" w:type="dxa"/>
          </w:tcPr>
          <w:p w:rsidR="004C1C2F" w:rsidRPr="00E3198B" w:rsidRDefault="004C1C2F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МАОУ «Лицей инновационных технологий»</w:t>
            </w:r>
          </w:p>
        </w:tc>
      </w:tr>
    </w:tbl>
    <w:p w:rsidR="004C1C2F" w:rsidRDefault="004C1C2F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физике, астрономии: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414"/>
        <w:gridCol w:w="3535"/>
      </w:tblGrid>
      <w:tr w:rsidR="002B5842" w:rsidRPr="00E67D7D" w:rsidTr="00BA452C">
        <w:tc>
          <w:tcPr>
            <w:tcW w:w="648" w:type="dxa"/>
          </w:tcPr>
          <w:p w:rsidR="002B5842" w:rsidRPr="00E67D7D" w:rsidRDefault="002B5842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2B5842" w:rsidRPr="00E3198B" w:rsidRDefault="002B5842" w:rsidP="00214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Андрей Владимирович 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физики и химии</w:t>
            </w:r>
          </w:p>
        </w:tc>
        <w:tc>
          <w:tcPr>
            <w:tcW w:w="3673" w:type="dxa"/>
          </w:tcPr>
          <w:p w:rsidR="002B5842" w:rsidRPr="00E3198B" w:rsidRDefault="002B5842" w:rsidP="002144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филиал ФБОУ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«Новосибирская академия водного транспорта»</w:t>
            </w:r>
          </w:p>
        </w:tc>
      </w:tr>
      <w:tr w:rsidR="002B5842" w:rsidRPr="00E67D7D" w:rsidTr="00BA452C">
        <w:tc>
          <w:tcPr>
            <w:tcW w:w="648" w:type="dxa"/>
          </w:tcPr>
          <w:p w:rsidR="002B5842" w:rsidRPr="00E67D7D" w:rsidRDefault="002B5842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2B5842" w:rsidRPr="00E67D7D" w:rsidRDefault="002B5842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Нартова Надежда Львовна, главный  специалист предметно-методической лаборатории</w:t>
            </w:r>
          </w:p>
        </w:tc>
        <w:tc>
          <w:tcPr>
            <w:tcW w:w="3673" w:type="dxa"/>
          </w:tcPr>
          <w:p w:rsidR="002B5842" w:rsidRPr="00E67D7D" w:rsidRDefault="002B5842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2B5842" w:rsidRPr="00E67D7D" w:rsidTr="00BA452C">
        <w:tc>
          <w:tcPr>
            <w:tcW w:w="648" w:type="dxa"/>
          </w:tcPr>
          <w:p w:rsidR="002B5842" w:rsidRPr="00E67D7D" w:rsidRDefault="002B5842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2B5842" w:rsidRPr="00E67D7D" w:rsidRDefault="002B5842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Романова Любовь Ивановна,</w:t>
            </w:r>
          </w:p>
          <w:p w:rsidR="002B5842" w:rsidRPr="00E67D7D" w:rsidRDefault="002B5842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673" w:type="dxa"/>
          </w:tcPr>
          <w:p w:rsidR="002B5842" w:rsidRPr="00E67D7D" w:rsidRDefault="002B5842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МБОУ «Математический лицей»</w:t>
            </w:r>
          </w:p>
        </w:tc>
      </w:tr>
      <w:tr w:rsidR="0093274D" w:rsidRPr="00E67D7D" w:rsidTr="00BA452C">
        <w:tc>
          <w:tcPr>
            <w:tcW w:w="648" w:type="dxa"/>
          </w:tcPr>
          <w:p w:rsidR="0093274D" w:rsidRPr="00E67D7D" w:rsidRDefault="0093274D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93274D" w:rsidRPr="00E67D7D" w:rsidRDefault="0093274D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физики</w:t>
            </w:r>
          </w:p>
        </w:tc>
        <w:tc>
          <w:tcPr>
            <w:tcW w:w="3673" w:type="dxa"/>
          </w:tcPr>
          <w:p w:rsidR="0093274D" w:rsidRPr="00E67D7D" w:rsidRDefault="0093274D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27</w:t>
            </w:r>
          </w:p>
        </w:tc>
      </w:tr>
    </w:tbl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химии: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452"/>
        <w:gridCol w:w="3495"/>
      </w:tblGrid>
      <w:tr w:rsidR="00634138" w:rsidRPr="00E67D7D" w:rsidTr="0093274D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– председатель,</w:t>
            </w:r>
          </w:p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химии</w:t>
            </w:r>
          </w:p>
        </w:tc>
        <w:tc>
          <w:tcPr>
            <w:tcW w:w="3495" w:type="dxa"/>
          </w:tcPr>
          <w:p w:rsidR="00634138" w:rsidRPr="00E67D7D" w:rsidRDefault="00CA5B7F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</w:t>
            </w:r>
            <w:r w:rsidR="00634138" w:rsidRPr="00E67D7D">
              <w:rPr>
                <w:rFonts w:ascii="Times New Roman" w:hAnsi="Times New Roman" w:cs="Times New Roman"/>
                <w:sz w:val="24"/>
                <w:szCs w:val="24"/>
              </w:rPr>
              <w:t>О ТОГУ</w:t>
            </w:r>
          </w:p>
        </w:tc>
      </w:tr>
      <w:tr w:rsidR="00634138" w:rsidRPr="00E67D7D" w:rsidTr="0093274D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2" w:type="dxa"/>
          </w:tcPr>
          <w:p w:rsidR="00634138" w:rsidRPr="00E67D7D" w:rsidRDefault="00634138" w:rsidP="00E67D7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D7D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E67D7D">
              <w:rPr>
                <w:rFonts w:ascii="Times New Roman" w:hAnsi="Times New Roman"/>
                <w:sz w:val="24"/>
                <w:szCs w:val="24"/>
              </w:rPr>
              <w:t xml:space="preserve"> Марина Евгеньевна, учитель химии</w:t>
            </w:r>
          </w:p>
        </w:tc>
        <w:tc>
          <w:tcPr>
            <w:tcW w:w="3495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МАОУ «Гимназия № 3»</w:t>
            </w:r>
          </w:p>
        </w:tc>
      </w:tr>
      <w:tr w:rsidR="00634138" w:rsidRPr="00E67D7D" w:rsidTr="0093274D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2" w:type="dxa"/>
          </w:tcPr>
          <w:p w:rsidR="00634138" w:rsidRPr="00E67D7D" w:rsidRDefault="00634138" w:rsidP="00E67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Мурмыло</w:t>
            </w:r>
            <w:proofErr w:type="spellEnd"/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химии</w:t>
            </w:r>
          </w:p>
        </w:tc>
        <w:tc>
          <w:tcPr>
            <w:tcW w:w="3495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</w:tc>
      </w:tr>
      <w:tr w:rsidR="0093274D" w:rsidRPr="00E67D7D" w:rsidTr="0093274D">
        <w:tc>
          <w:tcPr>
            <w:tcW w:w="624" w:type="dxa"/>
          </w:tcPr>
          <w:p w:rsidR="0093274D" w:rsidRPr="00E67D7D" w:rsidRDefault="0093274D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2" w:type="dxa"/>
          </w:tcPr>
          <w:p w:rsidR="0093274D" w:rsidRPr="003B3158" w:rsidRDefault="0093274D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Выводцева</w:t>
            </w:r>
            <w:proofErr w:type="spellEnd"/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учитель химии</w:t>
            </w:r>
          </w:p>
        </w:tc>
        <w:tc>
          <w:tcPr>
            <w:tcW w:w="3495" w:type="dxa"/>
          </w:tcPr>
          <w:p w:rsidR="0093274D" w:rsidRPr="003B3158" w:rsidRDefault="0093274D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3B3158">
              <w:rPr>
                <w:rFonts w:ascii="Times New Roman" w:hAnsi="Times New Roman" w:cs="Times New Roman"/>
                <w:sz w:val="24"/>
                <w:szCs w:val="24"/>
              </w:rPr>
              <w:t>ицей «Ступени»</w:t>
            </w:r>
          </w:p>
        </w:tc>
      </w:tr>
      <w:tr w:rsidR="00FD5AB1" w:rsidRPr="00E67D7D" w:rsidTr="0093274D">
        <w:tc>
          <w:tcPr>
            <w:tcW w:w="624" w:type="dxa"/>
          </w:tcPr>
          <w:p w:rsidR="00FD5AB1" w:rsidRDefault="00FD5AB1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2" w:type="dxa"/>
          </w:tcPr>
          <w:p w:rsidR="00FD5AB1" w:rsidRPr="00E3198B" w:rsidRDefault="00FD5AB1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Николаевна, учитель химии</w:t>
            </w:r>
          </w:p>
        </w:tc>
        <w:tc>
          <w:tcPr>
            <w:tcW w:w="3495" w:type="dxa"/>
          </w:tcPr>
          <w:p w:rsidR="00FD5AB1" w:rsidRPr="00E3198B" w:rsidRDefault="00FD5AB1" w:rsidP="00547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МАОУ «Военно-морской лицей» 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A960EA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E3">
        <w:rPr>
          <w:rFonts w:ascii="Times New Roman" w:hAnsi="Times New Roman" w:cs="Times New Roman"/>
          <w:b/>
          <w:sz w:val="24"/>
          <w:szCs w:val="24"/>
        </w:rPr>
        <w:t>по английскому</w:t>
      </w:r>
      <w:r w:rsidRPr="00A960EA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460"/>
        <w:gridCol w:w="3487"/>
      </w:tblGrid>
      <w:tr w:rsidR="00634138" w:rsidRPr="00E67D7D" w:rsidTr="00EE441F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634138" w:rsidRPr="00E67D7D" w:rsidRDefault="00634138" w:rsidP="00406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Максимова Наталья </w:t>
            </w:r>
            <w:proofErr w:type="spellStart"/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Ремовна</w:t>
            </w:r>
            <w:proofErr w:type="spellEnd"/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председатель, к.п.н., профессор, зав. кафедрой английского языка </w:t>
            </w:r>
          </w:p>
        </w:tc>
        <w:tc>
          <w:tcPr>
            <w:tcW w:w="3487" w:type="dxa"/>
            <w:vAlign w:val="center"/>
          </w:tcPr>
          <w:p w:rsidR="00634138" w:rsidRPr="00E67D7D" w:rsidRDefault="00634138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A960EA" w:rsidRPr="00E67D7D" w:rsidTr="00EE441F">
        <w:tc>
          <w:tcPr>
            <w:tcW w:w="624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Якушенко</w:t>
            </w:r>
            <w:proofErr w:type="spellEnd"/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Сергеевна, учитель английского языка</w:t>
            </w:r>
          </w:p>
        </w:tc>
        <w:tc>
          <w:tcPr>
            <w:tcW w:w="3487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</w:tr>
      <w:tr w:rsidR="00A960EA" w:rsidRPr="00E67D7D" w:rsidTr="00EE441F">
        <w:tc>
          <w:tcPr>
            <w:tcW w:w="624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Ирина Валентиновна, учитель английского языка</w:t>
            </w:r>
          </w:p>
        </w:tc>
        <w:tc>
          <w:tcPr>
            <w:tcW w:w="3487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</w:tr>
      <w:tr w:rsidR="00A960EA" w:rsidRPr="00E67D7D" w:rsidTr="00EE441F">
        <w:tc>
          <w:tcPr>
            <w:tcW w:w="624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sz w:val="24"/>
                <w:szCs w:val="24"/>
              </w:rPr>
              <w:t>Зверева Ольга Викторовна</w:t>
            </w: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3487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</w:tr>
      <w:tr w:rsidR="00A960EA" w:rsidRPr="00E67D7D" w:rsidTr="00EE441F">
        <w:tc>
          <w:tcPr>
            <w:tcW w:w="624" w:type="dxa"/>
          </w:tcPr>
          <w:p w:rsidR="00A960EA" w:rsidRPr="00E67D7D" w:rsidRDefault="00EE441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Елена Васильевна, учитель английского языка</w:t>
            </w:r>
          </w:p>
        </w:tc>
        <w:tc>
          <w:tcPr>
            <w:tcW w:w="3487" w:type="dxa"/>
          </w:tcPr>
          <w:p w:rsidR="00A960EA" w:rsidRPr="00A960EA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39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E3">
        <w:rPr>
          <w:rFonts w:ascii="Times New Roman" w:hAnsi="Times New Roman" w:cs="Times New Roman"/>
          <w:b/>
          <w:sz w:val="24"/>
          <w:szCs w:val="24"/>
        </w:rPr>
        <w:t>по французскому</w:t>
      </w:r>
      <w:r w:rsidRPr="00E67D7D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465"/>
        <w:gridCol w:w="3482"/>
      </w:tblGrid>
      <w:tr w:rsidR="00634138" w:rsidRPr="00E67D7D" w:rsidTr="00F470E3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634138" w:rsidRPr="00E67D7D" w:rsidRDefault="00FD5AB1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Оксана Константиновна  – председатель,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романно-германской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</w:t>
            </w:r>
          </w:p>
        </w:tc>
        <w:tc>
          <w:tcPr>
            <w:tcW w:w="3482" w:type="dxa"/>
          </w:tcPr>
          <w:p w:rsidR="00634138" w:rsidRPr="00E67D7D" w:rsidRDefault="00A960EA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634138" w:rsidRPr="00E67D7D" w:rsidTr="00F470E3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Ольга Михайловна, учитель французского языка </w:t>
            </w:r>
          </w:p>
        </w:tc>
        <w:tc>
          <w:tcPr>
            <w:tcW w:w="3482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  <w:tr w:rsidR="00634138" w:rsidRPr="00E67D7D" w:rsidTr="00F470E3">
        <w:tc>
          <w:tcPr>
            <w:tcW w:w="624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Киршова Валентина Михайловна, учитель французского языка </w:t>
            </w:r>
          </w:p>
        </w:tc>
        <w:tc>
          <w:tcPr>
            <w:tcW w:w="3482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немецкому </w:t>
      </w:r>
      <w:r w:rsidRPr="00E67D7D">
        <w:rPr>
          <w:rFonts w:ascii="Times New Roman" w:hAnsi="Times New Roman" w:cs="Times New Roman"/>
          <w:b/>
          <w:sz w:val="24"/>
          <w:szCs w:val="24"/>
        </w:rPr>
        <w:t>языку: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457"/>
        <w:gridCol w:w="3489"/>
      </w:tblGrid>
      <w:tr w:rsidR="00A960EA" w:rsidRPr="00E67D7D" w:rsidTr="00A960EA">
        <w:tc>
          <w:tcPr>
            <w:tcW w:w="648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A960EA" w:rsidRPr="00F6633F" w:rsidRDefault="00A960EA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3F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Анастасия Валерьевна, </w:t>
            </w:r>
            <w:r w:rsidRPr="00F6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="00F470E3" w:rsidRPr="00F6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</w:t>
            </w:r>
            <w:r w:rsidR="00F47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66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кафедры романо-германской филологии </w:t>
            </w:r>
          </w:p>
        </w:tc>
        <w:tc>
          <w:tcPr>
            <w:tcW w:w="3673" w:type="dxa"/>
          </w:tcPr>
          <w:p w:rsidR="00A960EA" w:rsidRPr="00F6633F" w:rsidRDefault="00A960EA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ОУ ВПО 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ТОГУ</w:t>
            </w:r>
          </w:p>
        </w:tc>
      </w:tr>
      <w:tr w:rsidR="00A960EA" w:rsidRPr="00E67D7D" w:rsidTr="00A960EA">
        <w:tc>
          <w:tcPr>
            <w:tcW w:w="648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A960EA" w:rsidRPr="00F6633F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3F">
              <w:rPr>
                <w:rFonts w:ascii="Times New Roman" w:hAnsi="Times New Roman" w:cs="Times New Roman"/>
                <w:sz w:val="24"/>
                <w:szCs w:val="24"/>
              </w:rPr>
              <w:t>Виноградова Нина Николаевна, учитель немецкого языка</w:t>
            </w:r>
          </w:p>
        </w:tc>
        <w:tc>
          <w:tcPr>
            <w:tcW w:w="3673" w:type="dxa"/>
          </w:tcPr>
          <w:p w:rsidR="00A960EA" w:rsidRPr="00F6633F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3F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</w:tr>
      <w:tr w:rsidR="00A960EA" w:rsidRPr="00E67D7D" w:rsidTr="00A960EA">
        <w:tc>
          <w:tcPr>
            <w:tcW w:w="648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A960EA" w:rsidRPr="00F6633F" w:rsidRDefault="00A960EA" w:rsidP="00A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3F">
              <w:rPr>
                <w:rFonts w:ascii="Times New Roman" w:hAnsi="Times New Roman" w:cs="Times New Roman"/>
                <w:sz w:val="24"/>
                <w:szCs w:val="24"/>
              </w:rPr>
              <w:t>Волошина Мария Алексеевна, учитель немецкого языка</w:t>
            </w:r>
          </w:p>
        </w:tc>
        <w:tc>
          <w:tcPr>
            <w:tcW w:w="3673" w:type="dxa"/>
          </w:tcPr>
          <w:p w:rsidR="00A960EA" w:rsidRPr="00F6633F" w:rsidRDefault="00A960EA" w:rsidP="00A96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3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E3">
        <w:rPr>
          <w:rFonts w:ascii="Times New Roman" w:hAnsi="Times New Roman" w:cs="Times New Roman"/>
          <w:b/>
          <w:sz w:val="24"/>
          <w:szCs w:val="24"/>
        </w:rPr>
        <w:t>по китайскому</w:t>
      </w:r>
      <w:r w:rsidRPr="00E67D7D">
        <w:rPr>
          <w:rFonts w:ascii="Times New Roman" w:hAnsi="Times New Roman" w:cs="Times New Roman"/>
          <w:b/>
          <w:sz w:val="24"/>
          <w:szCs w:val="24"/>
        </w:rPr>
        <w:t xml:space="preserve"> языку: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463"/>
        <w:gridCol w:w="3483"/>
      </w:tblGrid>
      <w:tr w:rsidR="00A960EA" w:rsidRPr="00E67D7D" w:rsidTr="00F470E3">
        <w:tc>
          <w:tcPr>
            <w:tcW w:w="625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  <w:vAlign w:val="bottom"/>
          </w:tcPr>
          <w:p w:rsidR="00A960EA" w:rsidRPr="007E2347" w:rsidRDefault="00A960EA" w:rsidP="00300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Ягуфаров Руслан </w:t>
            </w:r>
            <w:proofErr w:type="spellStart"/>
            <w:r>
              <w:t>Ахнафови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t xml:space="preserve"> – </w:t>
            </w:r>
            <w:r w:rsidRPr="007E2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председатель</w:t>
            </w:r>
            <w:r>
              <w:rPr>
                <w:lang w:eastAsia="ko-KR"/>
              </w:rPr>
              <w:t xml:space="preserve">, </w:t>
            </w:r>
            <w:r w:rsidRPr="007E2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старший преподаватель кафедры «Лингвистика и межкультурная коммуникация» социально-гуманитарного факультета </w:t>
            </w:r>
          </w:p>
        </w:tc>
        <w:tc>
          <w:tcPr>
            <w:tcW w:w="3483" w:type="dxa"/>
          </w:tcPr>
          <w:p w:rsidR="00A960EA" w:rsidRPr="007E2347" w:rsidRDefault="00A960EA" w:rsidP="00300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ФГБОУ ВО «ТОГУ»</w:t>
            </w:r>
          </w:p>
        </w:tc>
      </w:tr>
      <w:tr w:rsidR="00A960EA" w:rsidRPr="00E67D7D" w:rsidTr="00F470E3">
        <w:tc>
          <w:tcPr>
            <w:tcW w:w="625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A960EA" w:rsidRPr="007E2347" w:rsidRDefault="00A960EA" w:rsidP="00300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Суранова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китайского языка</w:t>
            </w: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:rsidR="00A960EA" w:rsidRPr="007E2347" w:rsidRDefault="00A960EA" w:rsidP="00300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47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</w:tr>
    </w:tbl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4C1C2F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03393A">
        <w:rPr>
          <w:sz w:val="24"/>
          <w:szCs w:val="24"/>
        </w:rPr>
        <w:t>по и</w:t>
      </w:r>
      <w:r w:rsidRPr="004C1C2F">
        <w:rPr>
          <w:sz w:val="24"/>
          <w:szCs w:val="24"/>
        </w:rPr>
        <w:t xml:space="preserve">стории: </w:t>
      </w:r>
    </w:p>
    <w:p w:rsidR="00634138" w:rsidRPr="00406811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442"/>
        <w:gridCol w:w="3506"/>
      </w:tblGrid>
      <w:tr w:rsidR="00634138" w:rsidRPr="00E67D7D" w:rsidTr="004C1C2F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</w:tcPr>
          <w:p w:rsidR="00634138" w:rsidRPr="00E67D7D" w:rsidRDefault="004C1C2F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Макуха Нина Александровна – председатель, к.и.н.,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общетеоретических дисциплин</w:t>
            </w:r>
          </w:p>
        </w:tc>
        <w:tc>
          <w:tcPr>
            <w:tcW w:w="3506" w:type="dxa"/>
          </w:tcPr>
          <w:p w:rsidR="00634138" w:rsidRPr="00E67D7D" w:rsidRDefault="00634138" w:rsidP="004C1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r w:rsidR="004C1C2F"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4C1C2F" w:rsidRPr="00E67D7D" w:rsidTr="004C1C2F">
        <w:tc>
          <w:tcPr>
            <w:tcW w:w="623" w:type="dxa"/>
          </w:tcPr>
          <w:p w:rsidR="004C1C2F" w:rsidRPr="00E67D7D" w:rsidRDefault="0003393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2" w:type="dxa"/>
          </w:tcPr>
          <w:p w:rsidR="004C1C2F" w:rsidRPr="00E67D7D" w:rsidRDefault="004C1C2F" w:rsidP="004C1C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Городилова Галина Евгеньевна,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предметно-методической лаборатории</w:t>
            </w:r>
          </w:p>
        </w:tc>
        <w:tc>
          <w:tcPr>
            <w:tcW w:w="3506" w:type="dxa"/>
          </w:tcPr>
          <w:p w:rsidR="004C1C2F" w:rsidRPr="00E67D7D" w:rsidRDefault="004C1C2F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D5AB1" w:rsidRPr="00E67D7D" w:rsidTr="004C1C2F">
        <w:tc>
          <w:tcPr>
            <w:tcW w:w="623" w:type="dxa"/>
          </w:tcPr>
          <w:p w:rsidR="00FD5AB1" w:rsidRDefault="00FD5AB1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Курякина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Леонидовна, учитель истории и обществознания</w:t>
            </w:r>
          </w:p>
        </w:tc>
        <w:tc>
          <w:tcPr>
            <w:tcW w:w="3506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30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4C1C2F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4C1C2F">
        <w:rPr>
          <w:sz w:val="24"/>
          <w:szCs w:val="24"/>
        </w:rPr>
        <w:t>по</w:t>
      </w:r>
      <w:r w:rsidRPr="004C1C2F">
        <w:rPr>
          <w:color w:val="FF0000"/>
          <w:sz w:val="24"/>
          <w:szCs w:val="24"/>
        </w:rPr>
        <w:t xml:space="preserve"> </w:t>
      </w:r>
      <w:r w:rsidRPr="004C1C2F">
        <w:rPr>
          <w:sz w:val="24"/>
          <w:szCs w:val="24"/>
        </w:rPr>
        <w:t>обществознанию: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444"/>
        <w:gridCol w:w="3505"/>
      </w:tblGrid>
      <w:tr w:rsidR="0003393A" w:rsidRPr="00E67D7D" w:rsidTr="0003393A">
        <w:tc>
          <w:tcPr>
            <w:tcW w:w="622" w:type="dxa"/>
          </w:tcPr>
          <w:p w:rsidR="0003393A" w:rsidRPr="00E67D7D" w:rsidRDefault="0003393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03393A" w:rsidRPr="00E67D7D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Макуха Нина Александровна – председатель, к.и.н.,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общетеоретических дисциплин</w:t>
            </w:r>
          </w:p>
        </w:tc>
        <w:tc>
          <w:tcPr>
            <w:tcW w:w="3505" w:type="dxa"/>
          </w:tcPr>
          <w:p w:rsidR="0003393A" w:rsidRPr="00E67D7D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03393A" w:rsidRPr="00E67D7D" w:rsidTr="0003393A">
        <w:tc>
          <w:tcPr>
            <w:tcW w:w="622" w:type="dxa"/>
          </w:tcPr>
          <w:p w:rsidR="0003393A" w:rsidRPr="00E67D7D" w:rsidRDefault="0003393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03393A" w:rsidRPr="00E67D7D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Городилова Галина Евгеньевна,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предметно-методической лаборатории</w:t>
            </w:r>
          </w:p>
        </w:tc>
        <w:tc>
          <w:tcPr>
            <w:tcW w:w="3505" w:type="dxa"/>
          </w:tcPr>
          <w:p w:rsidR="0003393A" w:rsidRPr="00E67D7D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D5AB1" w:rsidRPr="00E67D7D" w:rsidTr="0003393A">
        <w:tc>
          <w:tcPr>
            <w:tcW w:w="622" w:type="dxa"/>
          </w:tcPr>
          <w:p w:rsidR="00FD5AB1" w:rsidRPr="00E67D7D" w:rsidRDefault="00FD5AB1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Ирина Викторовна, учитель истории и обществознания</w:t>
            </w:r>
          </w:p>
        </w:tc>
        <w:tc>
          <w:tcPr>
            <w:tcW w:w="3505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15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4C1C2F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4C1C2F">
        <w:rPr>
          <w:sz w:val="24"/>
          <w:szCs w:val="24"/>
        </w:rPr>
        <w:t>по праву: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5430"/>
        <w:gridCol w:w="3520"/>
      </w:tblGrid>
      <w:tr w:rsidR="004C1C2F" w:rsidRPr="00E67D7D" w:rsidTr="004C1C2F">
        <w:tc>
          <w:tcPr>
            <w:tcW w:w="621" w:type="dxa"/>
          </w:tcPr>
          <w:p w:rsidR="004C1C2F" w:rsidRPr="00E67D7D" w:rsidRDefault="004C1C2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4C1C2F" w:rsidRPr="00E67D7D" w:rsidRDefault="004C1C2F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Колосова Анна Александровна – председатель, старший преподаватель кафедры отечественной и всеобщей истории</w:t>
            </w:r>
          </w:p>
        </w:tc>
        <w:tc>
          <w:tcPr>
            <w:tcW w:w="3520" w:type="dxa"/>
            <w:vAlign w:val="center"/>
          </w:tcPr>
          <w:p w:rsidR="004C1C2F" w:rsidRPr="00E67D7D" w:rsidRDefault="004C1C2F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4C1C2F" w:rsidRPr="00E67D7D" w:rsidTr="004C1C2F">
        <w:tc>
          <w:tcPr>
            <w:tcW w:w="621" w:type="dxa"/>
          </w:tcPr>
          <w:p w:rsidR="004C1C2F" w:rsidRPr="00E67D7D" w:rsidRDefault="004C1C2F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:rsidR="004C1C2F" w:rsidRPr="00E67D7D" w:rsidRDefault="004C1C2F" w:rsidP="006F4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4BA">
              <w:rPr>
                <w:rFonts w:ascii="Times New Roman" w:hAnsi="Times New Roman" w:cs="Times New Roman"/>
                <w:sz w:val="24"/>
                <w:szCs w:val="24"/>
              </w:rPr>
              <w:t>Городилова Галина Евгеньевна,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предметно-методической лаборатории</w:t>
            </w:r>
          </w:p>
        </w:tc>
        <w:tc>
          <w:tcPr>
            <w:tcW w:w="3520" w:type="dxa"/>
          </w:tcPr>
          <w:p w:rsidR="004C1C2F" w:rsidRPr="00E67D7D" w:rsidRDefault="004C1C2F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D5AB1" w:rsidRPr="00E67D7D" w:rsidTr="004C1C2F">
        <w:tc>
          <w:tcPr>
            <w:tcW w:w="621" w:type="dxa"/>
          </w:tcPr>
          <w:p w:rsidR="00FD5AB1" w:rsidRPr="00E67D7D" w:rsidRDefault="00FD5AB1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  <w:shd w:val="clear" w:color="auto" w:fill="auto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Евсюткина</w:t>
            </w:r>
            <w:proofErr w:type="spellEnd"/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Михайловна, учитель истории и обществознания</w:t>
            </w:r>
          </w:p>
        </w:tc>
        <w:tc>
          <w:tcPr>
            <w:tcW w:w="3520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гимназия № 5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138" w:rsidRPr="004C1C2F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2F">
        <w:rPr>
          <w:rFonts w:ascii="Times New Roman" w:hAnsi="Times New Roman" w:cs="Times New Roman"/>
          <w:b/>
          <w:sz w:val="24"/>
          <w:szCs w:val="24"/>
        </w:rPr>
        <w:t>по</w:t>
      </w:r>
      <w:r w:rsidRPr="004C1C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1C2F">
        <w:rPr>
          <w:rFonts w:ascii="Times New Roman" w:hAnsi="Times New Roman" w:cs="Times New Roman"/>
          <w:b/>
          <w:sz w:val="24"/>
          <w:szCs w:val="24"/>
        </w:rPr>
        <w:t>экономике:</w:t>
      </w:r>
    </w:p>
    <w:p w:rsidR="00634138" w:rsidRPr="00F470E3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75"/>
        <w:gridCol w:w="3500"/>
      </w:tblGrid>
      <w:tr w:rsidR="00FD5AB1" w:rsidRPr="00E67D7D" w:rsidTr="002D0AF3">
        <w:tc>
          <w:tcPr>
            <w:tcW w:w="696" w:type="dxa"/>
          </w:tcPr>
          <w:p w:rsidR="00FD5AB1" w:rsidRPr="00E67D7D" w:rsidRDefault="00FD5AB1" w:rsidP="00E67D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FD5AB1" w:rsidRPr="00E65ECF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Бондаренко  Наталья Алексеевна, </w:t>
            </w:r>
            <w:proofErr w:type="spellStart"/>
            <w:proofErr w:type="gramStart"/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.э.н</w:t>
            </w:r>
            <w:proofErr w:type="spellEnd"/>
            <w:r w:rsidRPr="00E65E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</w:p>
        </w:tc>
        <w:tc>
          <w:tcPr>
            <w:tcW w:w="3500" w:type="dxa"/>
          </w:tcPr>
          <w:p w:rsidR="00FD5AB1" w:rsidRPr="007724BA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</w:t>
            </w: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ТОГУ</w:t>
            </w:r>
          </w:p>
        </w:tc>
      </w:tr>
      <w:tr w:rsidR="0003393A" w:rsidRPr="00E67D7D" w:rsidTr="004C1C2F">
        <w:tc>
          <w:tcPr>
            <w:tcW w:w="696" w:type="dxa"/>
          </w:tcPr>
          <w:p w:rsidR="0003393A" w:rsidRPr="00E67D7D" w:rsidRDefault="0003393A" w:rsidP="00E67D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75" w:type="dxa"/>
          </w:tcPr>
          <w:p w:rsidR="0003393A" w:rsidRPr="005E304F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4F">
              <w:rPr>
                <w:rFonts w:ascii="Times New Roman" w:hAnsi="Times New Roman" w:cs="Times New Roman"/>
                <w:sz w:val="24"/>
                <w:szCs w:val="24"/>
              </w:rPr>
              <w:t>Городилова Галина Евгеньевна</w:t>
            </w:r>
            <w:proofErr w:type="gramStart"/>
            <w:r w:rsidRPr="005E30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304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предметно-методической лаборатории</w:t>
            </w:r>
          </w:p>
        </w:tc>
        <w:tc>
          <w:tcPr>
            <w:tcW w:w="3500" w:type="dxa"/>
          </w:tcPr>
          <w:p w:rsidR="0003393A" w:rsidRPr="00A137D7" w:rsidRDefault="0003393A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4F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E51523" w:rsidRPr="00E67D7D" w:rsidTr="004C1C2F">
        <w:tc>
          <w:tcPr>
            <w:tcW w:w="696" w:type="dxa"/>
          </w:tcPr>
          <w:p w:rsidR="00E51523" w:rsidRPr="00E67D7D" w:rsidRDefault="00E51523" w:rsidP="00E67D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5" w:type="dxa"/>
          </w:tcPr>
          <w:p w:rsidR="00E51523" w:rsidRPr="005E304F" w:rsidRDefault="00E51523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Юлия Николаевна, ведущий специалист</w:t>
            </w:r>
          </w:p>
        </w:tc>
        <w:tc>
          <w:tcPr>
            <w:tcW w:w="3500" w:type="dxa"/>
          </w:tcPr>
          <w:p w:rsidR="00E51523" w:rsidRPr="005E304F" w:rsidRDefault="00E51523" w:rsidP="00CF56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4F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FD5AB1" w:rsidRPr="00E67D7D" w:rsidTr="004C1C2F">
        <w:tc>
          <w:tcPr>
            <w:tcW w:w="696" w:type="dxa"/>
          </w:tcPr>
          <w:p w:rsidR="00FD5AB1" w:rsidRDefault="00FD5AB1" w:rsidP="00E67D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Ирина Владимировна, учитель экономики</w:t>
            </w:r>
          </w:p>
        </w:tc>
        <w:tc>
          <w:tcPr>
            <w:tcW w:w="3500" w:type="dxa"/>
          </w:tcPr>
          <w:p w:rsidR="00FD5AB1" w:rsidRPr="009845A6" w:rsidRDefault="00FD5AB1" w:rsidP="00547E9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«Экономическая  гимназия» </w:t>
            </w:r>
          </w:p>
        </w:tc>
      </w:tr>
    </w:tbl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информатике: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465"/>
        <w:gridCol w:w="3482"/>
      </w:tblGrid>
      <w:tr w:rsidR="00A960EA" w:rsidRPr="00E67D7D" w:rsidTr="00FD5AB1">
        <w:tc>
          <w:tcPr>
            <w:tcW w:w="624" w:type="dxa"/>
          </w:tcPr>
          <w:p w:rsidR="00A960EA" w:rsidRPr="00E67D7D" w:rsidRDefault="00A960EA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465" w:type="dxa"/>
          </w:tcPr>
          <w:p w:rsidR="00A960EA" w:rsidRPr="00E3198B" w:rsidRDefault="00A960EA" w:rsidP="00300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</w:t>
            </w:r>
            <w:proofErr w:type="spell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., зав.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 и компьютерной графики</w:t>
            </w:r>
          </w:p>
        </w:tc>
        <w:tc>
          <w:tcPr>
            <w:tcW w:w="3482" w:type="dxa"/>
            <w:vAlign w:val="center"/>
          </w:tcPr>
          <w:p w:rsidR="00A960EA" w:rsidRPr="00E3198B" w:rsidRDefault="00A960EA" w:rsidP="00F470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Pr="00E31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470E3">
              <w:rPr>
                <w:rFonts w:ascii="Times New Roman" w:hAnsi="Times New Roman" w:cs="Times New Roman"/>
                <w:sz w:val="24"/>
                <w:szCs w:val="24"/>
              </w:rPr>
              <w:t>ДВГУПС</w:t>
            </w:r>
          </w:p>
        </w:tc>
      </w:tr>
      <w:tr w:rsidR="00634138" w:rsidRPr="00E67D7D" w:rsidTr="00FD5AB1">
        <w:tc>
          <w:tcPr>
            <w:tcW w:w="624" w:type="dxa"/>
          </w:tcPr>
          <w:p w:rsidR="00634138" w:rsidRPr="00E67D7D" w:rsidRDefault="00FD5AB1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Соколова Надежда Александровна, учитель информатики</w:t>
            </w:r>
          </w:p>
        </w:tc>
        <w:tc>
          <w:tcPr>
            <w:tcW w:w="3482" w:type="dxa"/>
          </w:tcPr>
          <w:p w:rsidR="00634138" w:rsidRPr="00E67D7D" w:rsidRDefault="00F470E3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34138"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34138" w:rsidRPr="00E67D7D">
              <w:rPr>
                <w:rFonts w:ascii="Times New Roman" w:hAnsi="Times New Roman" w:cs="Times New Roman"/>
                <w:sz w:val="24"/>
                <w:szCs w:val="24"/>
              </w:rPr>
              <w:t>Ш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физической культуре, ОБЖ: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435"/>
        <w:gridCol w:w="3516"/>
      </w:tblGrid>
      <w:tr w:rsidR="00A960EA" w:rsidRPr="00E67D7D" w:rsidTr="00A960EA">
        <w:tc>
          <w:tcPr>
            <w:tcW w:w="648" w:type="dxa"/>
          </w:tcPr>
          <w:p w:rsidR="00A960EA" w:rsidRPr="00E67D7D" w:rsidRDefault="00A960EA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</w:tcPr>
          <w:p w:rsidR="00A960EA" w:rsidRPr="009463C4" w:rsidRDefault="00FD5AB1" w:rsidP="00FD5AB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Виктория Станиславовна</w:t>
            </w:r>
            <w:r w:rsidR="00A960EA"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A960EA" w:rsidRPr="0094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vAlign w:val="center"/>
          </w:tcPr>
          <w:p w:rsidR="00A960EA" w:rsidRPr="009463C4" w:rsidRDefault="00FD5AB1" w:rsidP="00300A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«Академический лицей»</w:t>
            </w:r>
          </w:p>
        </w:tc>
      </w:tr>
      <w:tr w:rsidR="00634138" w:rsidRPr="00E67D7D" w:rsidTr="00A960EA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:rsidR="00634138" w:rsidRPr="00E67D7D" w:rsidRDefault="00AE3808" w:rsidP="00AE3808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Бондаренко Ирина Александровна</w:t>
            </w:r>
            <w:r w:rsidR="00634138" w:rsidRPr="00E67D7D">
              <w:rPr>
                <w:szCs w:val="24"/>
              </w:rPr>
              <w:t xml:space="preserve">, </w:t>
            </w:r>
            <w:r>
              <w:rPr>
                <w:szCs w:val="24"/>
              </w:rPr>
              <w:t>ведущий</w:t>
            </w:r>
            <w:r w:rsidR="00634138" w:rsidRPr="00E67D7D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673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</w:tr>
      <w:tr w:rsidR="00634138" w:rsidRPr="00E67D7D" w:rsidTr="0003393A">
        <w:tc>
          <w:tcPr>
            <w:tcW w:w="648" w:type="dxa"/>
          </w:tcPr>
          <w:p w:rsidR="00634138" w:rsidRPr="00E67D7D" w:rsidRDefault="00634138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9" w:type="dxa"/>
          </w:tcPr>
          <w:p w:rsidR="00634138" w:rsidRPr="00E67D7D" w:rsidRDefault="0003393A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Львович, к.п.н., доцент кафедры теории и методики физической культуры и безопасности жизнедеятельности</w:t>
            </w:r>
          </w:p>
        </w:tc>
        <w:tc>
          <w:tcPr>
            <w:tcW w:w="3673" w:type="dxa"/>
            <w:vAlign w:val="center"/>
          </w:tcPr>
          <w:p w:rsidR="00634138" w:rsidRPr="00E67D7D" w:rsidRDefault="0003393A" w:rsidP="0003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 xml:space="preserve">ФГОУ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</w:t>
            </w: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ТОГУ</w:t>
            </w:r>
          </w:p>
        </w:tc>
      </w:tr>
      <w:tr w:rsidR="0026246E" w:rsidRPr="00E67D7D" w:rsidTr="0003393A">
        <w:tc>
          <w:tcPr>
            <w:tcW w:w="648" w:type="dxa"/>
          </w:tcPr>
          <w:p w:rsidR="0026246E" w:rsidRPr="00E67D7D" w:rsidRDefault="0026246E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9" w:type="dxa"/>
          </w:tcPr>
          <w:p w:rsidR="0026246E" w:rsidRDefault="0026246E" w:rsidP="00E67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Константин Васильевич</w:t>
            </w:r>
          </w:p>
        </w:tc>
        <w:tc>
          <w:tcPr>
            <w:tcW w:w="3673" w:type="dxa"/>
            <w:vAlign w:val="center"/>
          </w:tcPr>
          <w:p w:rsidR="0026246E" w:rsidRPr="00E67D7D" w:rsidRDefault="0026246E" w:rsidP="00033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 ИРО</w:t>
            </w:r>
          </w:p>
        </w:tc>
      </w:tr>
    </w:tbl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</w:p>
    <w:p w:rsidR="00634138" w:rsidRPr="00E67D7D" w:rsidRDefault="00634138" w:rsidP="00E67D7D">
      <w:pPr>
        <w:pStyle w:val="1"/>
        <w:tabs>
          <w:tab w:val="left" w:pos="8931"/>
        </w:tabs>
        <w:jc w:val="center"/>
        <w:rPr>
          <w:sz w:val="24"/>
          <w:szCs w:val="24"/>
        </w:rPr>
      </w:pPr>
      <w:r w:rsidRPr="00E67D7D">
        <w:rPr>
          <w:sz w:val="24"/>
          <w:szCs w:val="24"/>
        </w:rPr>
        <w:t>по технологии:</w:t>
      </w:r>
    </w:p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460"/>
        <w:gridCol w:w="3488"/>
      </w:tblGrid>
      <w:tr w:rsidR="00634138" w:rsidRPr="00E67D7D" w:rsidTr="00F470E3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Вера Тимофеевна - председатель, учитель технологии и черчения</w:t>
            </w:r>
          </w:p>
        </w:tc>
        <w:tc>
          <w:tcPr>
            <w:tcW w:w="3488" w:type="dxa"/>
          </w:tcPr>
          <w:p w:rsidR="00634138" w:rsidRPr="00E67D7D" w:rsidRDefault="00634138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44</w:t>
            </w:r>
          </w:p>
        </w:tc>
      </w:tr>
      <w:tr w:rsidR="00634138" w:rsidRPr="00E67D7D" w:rsidTr="00F470E3">
        <w:tc>
          <w:tcPr>
            <w:tcW w:w="623" w:type="dxa"/>
          </w:tcPr>
          <w:p w:rsidR="00634138" w:rsidRPr="00E67D7D" w:rsidRDefault="00634138" w:rsidP="00E67D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634138" w:rsidRPr="00E67D7D" w:rsidRDefault="00634138" w:rsidP="00E67D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Баланда Ольга Константиновна, учитель технологии </w:t>
            </w:r>
          </w:p>
        </w:tc>
        <w:tc>
          <w:tcPr>
            <w:tcW w:w="3488" w:type="dxa"/>
          </w:tcPr>
          <w:p w:rsidR="00634138" w:rsidRPr="00E67D7D" w:rsidRDefault="00634138" w:rsidP="00E67D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 № 3»</w:t>
            </w:r>
          </w:p>
        </w:tc>
      </w:tr>
      <w:tr w:rsidR="00F470E3" w:rsidRPr="00E67D7D" w:rsidTr="00F470E3">
        <w:tc>
          <w:tcPr>
            <w:tcW w:w="623" w:type="dxa"/>
          </w:tcPr>
          <w:p w:rsidR="00F470E3" w:rsidRPr="00E67D7D" w:rsidRDefault="00F470E3" w:rsidP="00E67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</w:tcPr>
          <w:p w:rsidR="00F470E3" w:rsidRDefault="00F470E3" w:rsidP="00B93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Сергей Алексеевич </w:t>
            </w:r>
            <w:r w:rsidRPr="00E3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3488" w:type="dxa"/>
          </w:tcPr>
          <w:p w:rsidR="00F470E3" w:rsidRDefault="00F470E3" w:rsidP="00B937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68</w:t>
            </w:r>
          </w:p>
        </w:tc>
      </w:tr>
    </w:tbl>
    <w:p w:rsidR="00634138" w:rsidRPr="00E67D7D" w:rsidRDefault="00634138" w:rsidP="00E67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E6E" w:rsidRPr="00E67D7D" w:rsidRDefault="00492E6E" w:rsidP="00E6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2E6E" w:rsidRPr="00E67D7D" w:rsidSect="006A40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F3" w:rsidRDefault="001A27F3" w:rsidP="006A40EE">
      <w:pPr>
        <w:spacing w:after="0" w:line="240" w:lineRule="auto"/>
      </w:pPr>
      <w:r>
        <w:separator/>
      </w:r>
    </w:p>
  </w:endnote>
  <w:endnote w:type="continuationSeparator" w:id="0">
    <w:p w:rsidR="001A27F3" w:rsidRDefault="001A27F3" w:rsidP="006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63" w:rsidRDefault="001A2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F3" w:rsidRDefault="001A27F3" w:rsidP="006A40EE">
      <w:pPr>
        <w:spacing w:after="0" w:line="240" w:lineRule="auto"/>
      </w:pPr>
      <w:r>
        <w:separator/>
      </w:r>
    </w:p>
  </w:footnote>
  <w:footnote w:type="continuationSeparator" w:id="0">
    <w:p w:rsidR="001A27F3" w:rsidRDefault="001A27F3" w:rsidP="006A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138"/>
    <w:rsid w:val="000214D2"/>
    <w:rsid w:val="0003393A"/>
    <w:rsid w:val="00033E33"/>
    <w:rsid w:val="000B5EA4"/>
    <w:rsid w:val="000E213A"/>
    <w:rsid w:val="00113DFE"/>
    <w:rsid w:val="001A057F"/>
    <w:rsid w:val="001A27F3"/>
    <w:rsid w:val="002360FA"/>
    <w:rsid w:val="0026246E"/>
    <w:rsid w:val="002B5842"/>
    <w:rsid w:val="0031165E"/>
    <w:rsid w:val="00311F05"/>
    <w:rsid w:val="00406811"/>
    <w:rsid w:val="0042341F"/>
    <w:rsid w:val="00441B09"/>
    <w:rsid w:val="00473BC9"/>
    <w:rsid w:val="00477328"/>
    <w:rsid w:val="00492E6E"/>
    <w:rsid w:val="00496C53"/>
    <w:rsid w:val="004C1C2F"/>
    <w:rsid w:val="004E3C3E"/>
    <w:rsid w:val="004F02E6"/>
    <w:rsid w:val="005407F2"/>
    <w:rsid w:val="00552F03"/>
    <w:rsid w:val="0056668F"/>
    <w:rsid w:val="00595697"/>
    <w:rsid w:val="005D60EE"/>
    <w:rsid w:val="00634138"/>
    <w:rsid w:val="006A40EE"/>
    <w:rsid w:val="006D30CD"/>
    <w:rsid w:val="006D4616"/>
    <w:rsid w:val="00725AD0"/>
    <w:rsid w:val="00842EE4"/>
    <w:rsid w:val="008C3C27"/>
    <w:rsid w:val="008F30D9"/>
    <w:rsid w:val="008F7984"/>
    <w:rsid w:val="0093274D"/>
    <w:rsid w:val="009E41D8"/>
    <w:rsid w:val="00A2137B"/>
    <w:rsid w:val="00A44265"/>
    <w:rsid w:val="00A960EA"/>
    <w:rsid w:val="00AE3808"/>
    <w:rsid w:val="00B3018F"/>
    <w:rsid w:val="00B62E4A"/>
    <w:rsid w:val="00B83C25"/>
    <w:rsid w:val="00BE3C92"/>
    <w:rsid w:val="00C330C2"/>
    <w:rsid w:val="00CA5B7F"/>
    <w:rsid w:val="00CF501A"/>
    <w:rsid w:val="00D91AE6"/>
    <w:rsid w:val="00D96897"/>
    <w:rsid w:val="00E13E88"/>
    <w:rsid w:val="00E51523"/>
    <w:rsid w:val="00E67D7D"/>
    <w:rsid w:val="00EE1F5E"/>
    <w:rsid w:val="00EE441F"/>
    <w:rsid w:val="00F470E3"/>
    <w:rsid w:val="00F87E9D"/>
    <w:rsid w:val="00FC4CB0"/>
    <w:rsid w:val="00F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EE"/>
  </w:style>
  <w:style w:type="paragraph" w:styleId="1">
    <w:name w:val="heading 1"/>
    <w:basedOn w:val="a"/>
    <w:next w:val="a"/>
    <w:link w:val="10"/>
    <w:qFormat/>
    <w:rsid w:val="00634138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6341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413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6341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6341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6341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3413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List Paragraph"/>
    <w:basedOn w:val="a"/>
    <w:uiPriority w:val="34"/>
    <w:qFormat/>
    <w:rsid w:val="006341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next w:val="a"/>
    <w:link w:val="ab"/>
    <w:qFormat/>
    <w:rsid w:val="008C3C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8C3C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t">
    <w:name w:val="st"/>
    <w:basedOn w:val="a0"/>
    <w:rsid w:val="0003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22</cp:revision>
  <cp:lastPrinted>2018-10-31T04:23:00Z</cp:lastPrinted>
  <dcterms:created xsi:type="dcterms:W3CDTF">2016-10-25T06:42:00Z</dcterms:created>
  <dcterms:modified xsi:type="dcterms:W3CDTF">2019-10-30T00:39:00Z</dcterms:modified>
</cp:coreProperties>
</file>